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39" w:rsidRDefault="008C0D05" w:rsidP="007B1739">
      <w:pPr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  <w:r w:rsidRPr="008C0D05">
        <w:rPr>
          <w:rFonts w:ascii="黑体" w:eastAsia="黑体" w:hAnsi="黑体"/>
          <w:sz w:val="32"/>
          <w:szCs w:val="32"/>
        </w:rPr>
        <w:t>附件</w:t>
      </w:r>
      <w:r w:rsidRPr="008C0D05">
        <w:rPr>
          <w:rFonts w:ascii="黑体" w:eastAsia="黑体" w:hAnsi="黑体" w:hint="eastAsia"/>
          <w:sz w:val="32"/>
          <w:szCs w:val="32"/>
        </w:rPr>
        <w:t>2：</w:t>
      </w:r>
    </w:p>
    <w:p w:rsidR="007B1739" w:rsidRDefault="007B1739" w:rsidP="007B1739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8C0D05">
        <w:rPr>
          <w:rFonts w:ascii="黑体" w:eastAsia="黑体" w:hAnsi="黑体" w:hint="eastAsia"/>
          <w:sz w:val="32"/>
          <w:szCs w:val="32"/>
        </w:rPr>
        <w:t>东华大学第24届思想政治教育研究会年会应征论文汇总表</w:t>
      </w:r>
    </w:p>
    <w:p w:rsidR="00AF348F" w:rsidRDefault="00AF348F" w:rsidP="008C0D05">
      <w:pPr>
        <w:spacing w:line="360" w:lineRule="auto"/>
        <w:rPr>
          <w:rFonts w:ascii="黑体" w:eastAsia="黑体" w:hAnsi="黑体" w:hint="eastAsia"/>
          <w:sz w:val="32"/>
          <w:szCs w:val="32"/>
        </w:rPr>
      </w:pPr>
    </w:p>
    <w:p w:rsidR="007B1739" w:rsidRDefault="007B1739" w:rsidP="008C0D05">
      <w:pPr>
        <w:spacing w:line="360" w:lineRule="auto"/>
        <w:rPr>
          <w:rFonts w:ascii="黑体" w:eastAsia="黑体" w:hAnsi="黑体" w:hint="eastAsia"/>
          <w:sz w:val="32"/>
          <w:szCs w:val="32"/>
        </w:rPr>
      </w:pPr>
    </w:p>
    <w:p w:rsidR="007B1739" w:rsidRPr="008C0D05" w:rsidRDefault="007B1739" w:rsidP="008C0D05">
      <w:pPr>
        <w:spacing w:line="360" w:lineRule="auto"/>
        <w:rPr>
          <w:rFonts w:ascii="黑体" w:eastAsia="黑体" w:hAnsi="黑体" w:hint="eastAsia"/>
          <w:sz w:val="32"/>
          <w:szCs w:val="32"/>
        </w:rPr>
      </w:pPr>
    </w:p>
    <w:tbl>
      <w:tblPr>
        <w:tblpPr w:leftFromText="180" w:rightFromText="180" w:vertAnchor="page" w:horzAnchor="margin" w:tblpY="3181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992"/>
        <w:gridCol w:w="993"/>
        <w:gridCol w:w="1559"/>
        <w:gridCol w:w="1984"/>
        <w:gridCol w:w="2410"/>
        <w:gridCol w:w="2268"/>
        <w:gridCol w:w="2268"/>
      </w:tblGrid>
      <w:tr w:rsidR="00C47C3C" w:rsidRPr="00576781" w:rsidTr="00C47C3C">
        <w:tc>
          <w:tcPr>
            <w:tcW w:w="817" w:type="dxa"/>
          </w:tcPr>
          <w:p w:rsidR="00C47C3C" w:rsidRPr="00576781" w:rsidRDefault="00C47C3C" w:rsidP="007B1739">
            <w:pPr>
              <w:widowControl/>
              <w:ind w:right="-108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学院/</w:t>
            </w: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992" w:type="dxa"/>
          </w:tcPr>
          <w:p w:rsidR="00C47C3C" w:rsidRPr="00576781" w:rsidRDefault="00C47C3C" w:rsidP="007B1739">
            <w:pPr>
              <w:widowControl/>
              <w:ind w:right="-219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3" w:type="dxa"/>
          </w:tcPr>
          <w:p w:rsidR="00C47C3C" w:rsidRPr="00576781" w:rsidRDefault="00C47C3C" w:rsidP="00C47C3C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职务/</w:t>
            </w: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59" w:type="dxa"/>
          </w:tcPr>
          <w:p w:rsidR="00C47C3C" w:rsidRPr="00576781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984" w:type="dxa"/>
          </w:tcPr>
          <w:p w:rsidR="00C47C3C" w:rsidRPr="00576781" w:rsidRDefault="00C47C3C" w:rsidP="007B1739">
            <w:pPr>
              <w:widowControl/>
              <w:ind w:right="-7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10" w:type="dxa"/>
          </w:tcPr>
          <w:p w:rsidR="00C47C3C" w:rsidRPr="00576781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2268" w:type="dxa"/>
          </w:tcPr>
          <w:p w:rsidR="00C47C3C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是否已发表</w:t>
            </w:r>
          </w:p>
          <w:p w:rsidR="00C47C3C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</w:t>
            </w:r>
            <w:r w:rsidRPr="007B1739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如已发表，请注明发表的期刊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名称</w:t>
            </w:r>
            <w:r w:rsidRPr="007B1739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及期数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268" w:type="dxa"/>
          </w:tcPr>
          <w:p w:rsidR="00C47C3C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是否有获奖</w:t>
            </w:r>
          </w:p>
          <w:p w:rsidR="00C47C3C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</w:t>
            </w:r>
            <w:r w:rsidRPr="007B1739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如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有获奖</w:t>
            </w:r>
            <w:r w:rsidRPr="007B1739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，请注明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奖项名称及获奖时间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C47C3C" w:rsidRPr="00576781" w:rsidTr="00C47C3C">
        <w:tc>
          <w:tcPr>
            <w:tcW w:w="817" w:type="dxa"/>
          </w:tcPr>
          <w:p w:rsidR="00C47C3C" w:rsidRDefault="00C47C3C" w:rsidP="007B1739">
            <w:pPr>
              <w:widowControl/>
              <w:ind w:right="-108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47C3C" w:rsidRPr="00576781" w:rsidRDefault="00C47C3C" w:rsidP="007B1739">
            <w:pPr>
              <w:widowControl/>
              <w:ind w:right="-219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C47C3C" w:rsidRDefault="00C47C3C" w:rsidP="00C47C3C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7C3C" w:rsidRPr="00576781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7C3C" w:rsidRPr="00576781" w:rsidRDefault="00C47C3C" w:rsidP="007B1739">
            <w:pPr>
              <w:widowControl/>
              <w:ind w:right="-7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C47C3C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7C3C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7C3C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C47C3C" w:rsidRPr="00576781" w:rsidTr="00C47C3C">
        <w:tc>
          <w:tcPr>
            <w:tcW w:w="817" w:type="dxa"/>
          </w:tcPr>
          <w:p w:rsidR="00C47C3C" w:rsidRDefault="00C47C3C" w:rsidP="007B1739">
            <w:pPr>
              <w:widowControl/>
              <w:ind w:right="-108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47C3C" w:rsidRPr="00576781" w:rsidRDefault="00C47C3C" w:rsidP="007B1739">
            <w:pPr>
              <w:widowControl/>
              <w:ind w:right="-219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C47C3C" w:rsidRDefault="00C47C3C" w:rsidP="00C47C3C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7C3C" w:rsidRPr="00576781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7C3C" w:rsidRPr="00576781" w:rsidRDefault="00C47C3C" w:rsidP="007B1739">
            <w:pPr>
              <w:widowControl/>
              <w:ind w:right="-7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C47C3C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7C3C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7C3C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C47C3C" w:rsidRPr="00576781" w:rsidTr="00C47C3C">
        <w:tc>
          <w:tcPr>
            <w:tcW w:w="817" w:type="dxa"/>
          </w:tcPr>
          <w:p w:rsidR="00C47C3C" w:rsidRDefault="00C47C3C" w:rsidP="007B1739">
            <w:pPr>
              <w:widowControl/>
              <w:ind w:right="-108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47C3C" w:rsidRPr="00576781" w:rsidRDefault="00C47C3C" w:rsidP="007B1739">
            <w:pPr>
              <w:widowControl/>
              <w:ind w:right="-219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C47C3C" w:rsidRDefault="00C47C3C" w:rsidP="00C47C3C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7C3C" w:rsidRPr="00576781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7C3C" w:rsidRPr="00576781" w:rsidRDefault="00C47C3C" w:rsidP="007B1739">
            <w:pPr>
              <w:widowControl/>
              <w:ind w:right="-7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C47C3C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7C3C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7C3C" w:rsidRDefault="00C47C3C" w:rsidP="007B1739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</w:tbl>
    <w:p w:rsidR="007B1739" w:rsidRDefault="007B1739" w:rsidP="007B1739">
      <w:pPr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</w:p>
    <w:p w:rsidR="007B1739" w:rsidRPr="008C0D05" w:rsidRDefault="007B1739" w:rsidP="007B1739">
      <w:pPr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</w:p>
    <w:p w:rsidR="008C0D05" w:rsidRDefault="008C0D05" w:rsidP="008C0D05">
      <w:pPr>
        <w:spacing w:line="360" w:lineRule="auto"/>
        <w:rPr>
          <w:rFonts w:hAnsi="黑体" w:hint="eastAsia"/>
          <w:sz w:val="36"/>
        </w:rPr>
      </w:pPr>
    </w:p>
    <w:p w:rsidR="008C0D05" w:rsidRDefault="008C0D05" w:rsidP="008C0D05">
      <w:pPr>
        <w:spacing w:line="360" w:lineRule="auto"/>
        <w:rPr>
          <w:rFonts w:hAnsi="黑体" w:hint="eastAsia"/>
          <w:sz w:val="36"/>
        </w:rPr>
      </w:pPr>
    </w:p>
    <w:p w:rsidR="009919A2" w:rsidRDefault="009919A2" w:rsidP="008C0D05">
      <w:pPr>
        <w:spacing w:line="360" w:lineRule="auto"/>
        <w:rPr>
          <w:rFonts w:hAnsi="黑体" w:hint="eastAsia"/>
          <w:sz w:val="36"/>
        </w:rPr>
      </w:pPr>
    </w:p>
    <w:p w:rsidR="009919A2" w:rsidRDefault="009919A2" w:rsidP="008C0D05">
      <w:pPr>
        <w:spacing w:line="360" w:lineRule="auto"/>
        <w:rPr>
          <w:rFonts w:hAnsi="黑体" w:hint="eastAsia"/>
          <w:sz w:val="36"/>
        </w:rPr>
      </w:pPr>
    </w:p>
    <w:p w:rsidR="00AF348F" w:rsidRDefault="00AF348F" w:rsidP="007B1739">
      <w:pPr>
        <w:spacing w:line="360" w:lineRule="auto"/>
        <w:rPr>
          <w:rFonts w:hAnsi="黑体" w:hint="eastAsia"/>
          <w:sz w:val="36"/>
        </w:rPr>
      </w:pPr>
    </w:p>
    <w:p w:rsidR="00655ED2" w:rsidRPr="007B1739" w:rsidRDefault="00655ED2" w:rsidP="002543EA">
      <w:pPr>
        <w:spacing w:line="360" w:lineRule="auto"/>
        <w:rPr>
          <w:rFonts w:ascii="黑体" w:eastAsia="黑体" w:hAnsi="黑体" w:hint="eastAsia"/>
          <w:b/>
          <w:sz w:val="32"/>
          <w:szCs w:val="32"/>
        </w:rPr>
      </w:pPr>
    </w:p>
    <w:sectPr w:rsidR="00655ED2" w:rsidRPr="007B1739" w:rsidSect="002543EA">
      <w:footerReference w:type="default" r:id="rId6"/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E46" w:rsidRDefault="006F0E46" w:rsidP="00AF348F">
      <w:r>
        <w:separator/>
      </w:r>
    </w:p>
  </w:endnote>
  <w:endnote w:type="continuationSeparator" w:id="0">
    <w:p w:rsidR="006F0E46" w:rsidRDefault="006F0E46" w:rsidP="00AF3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6F" w:rsidRDefault="00CA266F">
    <w:pPr>
      <w:pStyle w:val="a5"/>
      <w:jc w:val="center"/>
    </w:pPr>
    <w:fldSimple w:instr=" PAGE   \* MERGEFORMAT ">
      <w:r w:rsidR="002543EA" w:rsidRPr="002543EA">
        <w:rPr>
          <w:noProof/>
          <w:lang w:val="zh-CN"/>
        </w:rPr>
        <w:t>1</w:t>
      </w:r>
    </w:fldSimple>
  </w:p>
  <w:p w:rsidR="00CA266F" w:rsidRDefault="00CA26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E46" w:rsidRDefault="006F0E46" w:rsidP="00AF348F">
      <w:r>
        <w:separator/>
      </w:r>
    </w:p>
  </w:footnote>
  <w:footnote w:type="continuationSeparator" w:id="0">
    <w:p w:rsidR="006F0E46" w:rsidRDefault="006F0E46" w:rsidP="00AF3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5ED2"/>
    <w:rsid w:val="000E6C1A"/>
    <w:rsid w:val="000F40D7"/>
    <w:rsid w:val="002543EA"/>
    <w:rsid w:val="0041042B"/>
    <w:rsid w:val="00533ACC"/>
    <w:rsid w:val="005639C5"/>
    <w:rsid w:val="0056718D"/>
    <w:rsid w:val="00607B75"/>
    <w:rsid w:val="00655ED2"/>
    <w:rsid w:val="00664ECA"/>
    <w:rsid w:val="006B69A4"/>
    <w:rsid w:val="006B700C"/>
    <w:rsid w:val="006F0E46"/>
    <w:rsid w:val="006F5764"/>
    <w:rsid w:val="00727AD0"/>
    <w:rsid w:val="007B1739"/>
    <w:rsid w:val="00810EDB"/>
    <w:rsid w:val="00811B8E"/>
    <w:rsid w:val="00824E7D"/>
    <w:rsid w:val="008C0D05"/>
    <w:rsid w:val="009007F0"/>
    <w:rsid w:val="00937703"/>
    <w:rsid w:val="009919A2"/>
    <w:rsid w:val="00A34C96"/>
    <w:rsid w:val="00AF348F"/>
    <w:rsid w:val="00AF449F"/>
    <w:rsid w:val="00BB58BB"/>
    <w:rsid w:val="00BF3E8D"/>
    <w:rsid w:val="00C13043"/>
    <w:rsid w:val="00C14DB1"/>
    <w:rsid w:val="00C47C3C"/>
    <w:rsid w:val="00C55D83"/>
    <w:rsid w:val="00C605BD"/>
    <w:rsid w:val="00CA266F"/>
    <w:rsid w:val="00CC065E"/>
    <w:rsid w:val="00DA2241"/>
    <w:rsid w:val="00E02ED3"/>
    <w:rsid w:val="00E83591"/>
    <w:rsid w:val="00E912A2"/>
    <w:rsid w:val="00EC1B54"/>
    <w:rsid w:val="00F25C8F"/>
    <w:rsid w:val="00FC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E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55ED2"/>
    <w:pPr>
      <w:spacing w:line="400" w:lineRule="exact"/>
    </w:pPr>
    <w:rPr>
      <w:rFonts w:ascii="黑体" w:eastAsia="黑体"/>
      <w:sz w:val="32"/>
      <w:szCs w:val="36"/>
    </w:rPr>
  </w:style>
  <w:style w:type="paragraph" w:styleId="a4">
    <w:name w:val="header"/>
    <w:basedOn w:val="a"/>
    <w:link w:val="Char"/>
    <w:rsid w:val="00AF3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348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F3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348F"/>
    <w:rPr>
      <w:kern w:val="2"/>
      <w:sz w:val="18"/>
      <w:szCs w:val="18"/>
    </w:rPr>
  </w:style>
  <w:style w:type="character" w:styleId="a6">
    <w:name w:val="Hyperlink"/>
    <w:basedOn w:val="a0"/>
    <w:rsid w:val="009007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061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70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关于征集东华大学第二十二届思想政治教育</dc:title>
  <dc:creator>Lenovo User</dc:creator>
  <cp:lastModifiedBy>C&amp;Q</cp:lastModifiedBy>
  <cp:revision>2</cp:revision>
  <cp:lastPrinted>2015-10-19T14:05:00Z</cp:lastPrinted>
  <dcterms:created xsi:type="dcterms:W3CDTF">2015-10-21T07:37:00Z</dcterms:created>
  <dcterms:modified xsi:type="dcterms:W3CDTF">2015-10-21T07:37:00Z</dcterms:modified>
</cp:coreProperties>
</file>